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810"/>
        <w:gridCol w:w="4078"/>
        <w:gridCol w:w="3752"/>
      </w:tblGrid>
      <w:tr w:rsidR="00E7755D" w:rsidRPr="00E7755D" w14:paraId="5A3AAEA9" w14:textId="77777777" w:rsidTr="00E7755D">
        <w:trPr>
          <w:trHeight w:val="432"/>
        </w:trPr>
        <w:tc>
          <w:tcPr>
            <w:tcW w:w="198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19F332EE" w14:textId="77777777" w:rsidR="00532776" w:rsidRPr="00E7755D" w:rsidRDefault="00E7755D" w:rsidP="00E7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5D">
              <w:rPr>
                <w:rFonts w:ascii="Arial" w:hAnsi="Arial" w:cs="Arial"/>
                <w:b/>
                <w:sz w:val="20"/>
                <w:szCs w:val="20"/>
              </w:rPr>
              <w:t>Cornell Notes</w:t>
            </w:r>
          </w:p>
          <w:p w14:paraId="21F5920E" w14:textId="77777777" w:rsidR="00E7755D" w:rsidRPr="00E7755D" w:rsidRDefault="00E7755D" w:rsidP="00E7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5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47A0327" wp14:editId="07D7E7BB">
                  <wp:extent cx="776975" cy="663591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uth cobb eagle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3" b="7880"/>
                          <a:stretch/>
                        </pic:blipFill>
                        <pic:spPr bwMode="auto">
                          <a:xfrm>
                            <a:off x="0" y="0"/>
                            <a:ext cx="799268" cy="68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F0E266" w14:textId="77777777" w:rsidR="00532776" w:rsidRPr="00771D38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b/>
                <w:sz w:val="20"/>
                <w:szCs w:val="20"/>
              </w:rPr>
              <w:t>Topic/Objective</w:t>
            </w:r>
          </w:p>
        </w:tc>
        <w:tc>
          <w:tcPr>
            <w:tcW w:w="37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2A4F8E" w14:textId="77777777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  <w:r w:rsidRPr="00E7755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E7755D" w:rsidRPr="00E7755D" w14:paraId="654B94B6" w14:textId="77777777" w:rsidTr="00E7755D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6C74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5690" w14:textId="3A18590A" w:rsidR="00532776" w:rsidRPr="00E7755D" w:rsidRDefault="00BD0A07" w:rsidP="00E7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College/University Research Project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1A389" w14:textId="77777777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  <w:r w:rsidRPr="00E7755D">
              <w:rPr>
                <w:rFonts w:ascii="Arial" w:hAnsi="Arial" w:cs="Arial"/>
                <w:sz w:val="20"/>
                <w:szCs w:val="20"/>
              </w:rPr>
              <w:t>Class Period</w:t>
            </w:r>
          </w:p>
        </w:tc>
      </w:tr>
      <w:tr w:rsidR="00E7755D" w:rsidRPr="00E7755D" w14:paraId="6646EADE" w14:textId="77777777" w:rsidTr="00E7755D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94F112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F1090C" w14:textId="60138FDC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F4CC1A" w14:textId="6D2B9363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  <w:r w:rsidRPr="00E7755D">
              <w:rPr>
                <w:rFonts w:ascii="Arial" w:hAnsi="Arial" w:cs="Arial"/>
                <w:sz w:val="20"/>
                <w:szCs w:val="20"/>
              </w:rPr>
              <w:t>Date</w:t>
            </w:r>
            <w:r w:rsidR="00BD0A07">
              <w:rPr>
                <w:rFonts w:ascii="Arial" w:hAnsi="Arial" w:cs="Arial"/>
                <w:sz w:val="20"/>
                <w:szCs w:val="20"/>
              </w:rPr>
              <w:t>: 8/27; 8/31; 9/2</w:t>
            </w:r>
          </w:p>
        </w:tc>
      </w:tr>
      <w:tr w:rsidR="00532776" w:rsidRPr="00E7755D" w14:paraId="1508A773" w14:textId="77777777" w:rsidTr="00E7755D">
        <w:trPr>
          <w:trHeight w:val="432"/>
        </w:trPr>
        <w:tc>
          <w:tcPr>
            <w:tcW w:w="10620" w:type="dxa"/>
            <w:gridSpan w:val="4"/>
            <w:tcBorders>
              <w:top w:val="single" w:sz="18" w:space="0" w:color="auto"/>
            </w:tcBorders>
            <w:vAlign w:val="center"/>
          </w:tcPr>
          <w:p w14:paraId="49AD364B" w14:textId="77777777" w:rsidR="00532776" w:rsidRPr="00771D38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</w:p>
        </w:tc>
      </w:tr>
      <w:tr w:rsidR="00532776" w:rsidRPr="00E7755D" w14:paraId="6AB6B10B" w14:textId="77777777" w:rsidTr="00E7755D">
        <w:trPr>
          <w:trHeight w:val="43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vAlign w:val="center"/>
          </w:tcPr>
          <w:p w14:paraId="080CB634" w14:textId="38D55ADC" w:rsidR="00532776" w:rsidRPr="00E7755D" w:rsidRDefault="00BD0A07" w:rsidP="00E7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requirements for the colleges/universities I am researching?</w:t>
            </w:r>
          </w:p>
        </w:tc>
      </w:tr>
      <w:tr w:rsidR="00532776" w:rsidRPr="00E7755D" w14:paraId="54B2E280" w14:textId="77777777" w:rsidTr="00E7755D">
        <w:trPr>
          <w:trHeight w:val="432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B2F01F" w14:textId="77777777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776" w:rsidRPr="00E7755D" w14:paraId="65AA4C18" w14:textId="77777777" w:rsidTr="00E7755D">
        <w:trPr>
          <w:trHeight w:val="432"/>
        </w:trPr>
        <w:tc>
          <w:tcPr>
            <w:tcW w:w="2790" w:type="dxa"/>
            <w:gridSpan w:val="2"/>
            <w:tcBorders>
              <w:top w:val="single" w:sz="18" w:space="0" w:color="auto"/>
            </w:tcBorders>
            <w:vAlign w:val="center"/>
          </w:tcPr>
          <w:p w14:paraId="6DA83179" w14:textId="77777777" w:rsidR="00532776" w:rsidRPr="00771D38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830" w:type="dxa"/>
            <w:gridSpan w:val="2"/>
            <w:tcBorders>
              <w:top w:val="single" w:sz="18" w:space="0" w:color="auto"/>
            </w:tcBorders>
            <w:vAlign w:val="center"/>
          </w:tcPr>
          <w:p w14:paraId="687EDB27" w14:textId="77777777" w:rsidR="00532776" w:rsidRPr="00771D38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32776" w:rsidRPr="00E7755D" w14:paraId="6A0E6EA5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51362842" w14:textId="31FD477E" w:rsidR="00532776" w:rsidRPr="00771D38" w:rsidRDefault="00B3084A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School </w:t>
            </w:r>
          </w:p>
        </w:tc>
        <w:tc>
          <w:tcPr>
            <w:tcW w:w="7830" w:type="dxa"/>
            <w:gridSpan w:val="2"/>
            <w:vAlign w:val="center"/>
          </w:tcPr>
          <w:p w14:paraId="25B34944" w14:textId="77777777" w:rsidR="00532776" w:rsidRPr="00E7755D" w:rsidRDefault="00532776" w:rsidP="00E7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776" w:rsidRPr="00E7755D" w14:paraId="744E184C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6B7B1F1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0324A03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22817917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3071930" w14:textId="26990DA5" w:rsidR="00532776" w:rsidRPr="00E7755D" w:rsidRDefault="00B3084A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and Description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School :</w:t>
            </w:r>
            <w:proofErr w:type="gramEnd"/>
          </w:p>
        </w:tc>
        <w:tc>
          <w:tcPr>
            <w:tcW w:w="7830" w:type="dxa"/>
            <w:gridSpan w:val="2"/>
            <w:vAlign w:val="center"/>
          </w:tcPr>
          <w:p w14:paraId="725E30C2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565508EF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5C0F2F83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4D9E8B5B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0F125A61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1744A1BA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EFD1B6F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75631C94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E21E1AD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4DB8AA9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1FFA9E85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64C59E4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6A21710B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776" w:rsidRPr="00E7755D" w14:paraId="5AD51BB5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6CA020E4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561ABD18" w14:textId="77777777" w:rsidR="00532776" w:rsidRPr="00E7755D" w:rsidRDefault="00532776" w:rsidP="00E7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B541DCD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C94CE5D" w14:textId="179C0B94" w:rsidR="00771D38" w:rsidRPr="00E7755D" w:rsidRDefault="00B3084A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Admission Requirements </w:t>
            </w:r>
          </w:p>
        </w:tc>
        <w:tc>
          <w:tcPr>
            <w:tcW w:w="7830" w:type="dxa"/>
            <w:gridSpan w:val="2"/>
            <w:vAlign w:val="center"/>
          </w:tcPr>
          <w:p w14:paraId="33BD96E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6C7B6984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508062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FE20235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9AC0A32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558BEAFB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73C28D1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6178D144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280FDB6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361FECE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7A72822D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30112E3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B3E91F8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53A4A97B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15F8E333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830CFE8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BA0CDF1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6F06C858" w14:textId="11DE1D51" w:rsidR="00771D38" w:rsidRPr="00E7755D" w:rsidRDefault="00B3084A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Academics:</w:t>
            </w:r>
          </w:p>
        </w:tc>
        <w:tc>
          <w:tcPr>
            <w:tcW w:w="7830" w:type="dxa"/>
            <w:gridSpan w:val="2"/>
            <w:vAlign w:val="center"/>
          </w:tcPr>
          <w:p w14:paraId="7240D10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254FC75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230977E2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D48F11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B8C943A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0165E1D6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C956D3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8F1E073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6B1F5CEB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D3C9A22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8A84E6B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23C43F0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D0735D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2441994F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2BD5414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F35210C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6A4E8D6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03A33E46" w14:textId="61EFABBF" w:rsidR="00771D38" w:rsidRPr="00E7755D" w:rsidRDefault="00B3084A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&amp; Financial Aid and Scholarships:</w:t>
            </w:r>
          </w:p>
        </w:tc>
        <w:tc>
          <w:tcPr>
            <w:tcW w:w="7830" w:type="dxa"/>
            <w:gridSpan w:val="2"/>
            <w:vAlign w:val="center"/>
          </w:tcPr>
          <w:p w14:paraId="2898BD5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1A153FE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F8503A0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CE8FF92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28C589BC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251FE37C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5366C5F7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F2CD103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D41A9CB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B1BA8F0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7F7A6B0A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55B210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540FDC1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7A809966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166949EF" w14:textId="77777777" w:rsidR="00771D38" w:rsidRPr="00E7755D" w:rsidRDefault="00771D38" w:rsidP="00771D38">
            <w:pPr>
              <w:rPr>
                <w:rFonts w:ascii="Arial" w:hAnsi="Arial" w:cs="Arial"/>
                <w:sz w:val="20"/>
                <w:szCs w:val="20"/>
              </w:rPr>
            </w:pPr>
            <w:r w:rsidRPr="00E7755D">
              <w:rPr>
                <w:rFonts w:ascii="Arial" w:hAnsi="Arial" w:cs="Arial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7830" w:type="dxa"/>
            <w:gridSpan w:val="2"/>
            <w:vAlign w:val="center"/>
          </w:tcPr>
          <w:p w14:paraId="60460D7F" w14:textId="77777777" w:rsidR="00771D38" w:rsidRPr="00E7755D" w:rsidRDefault="00771D38" w:rsidP="00771D38">
            <w:pPr>
              <w:rPr>
                <w:rFonts w:ascii="Arial" w:hAnsi="Arial" w:cs="Arial"/>
                <w:sz w:val="20"/>
                <w:szCs w:val="20"/>
              </w:rPr>
            </w:pPr>
            <w:r w:rsidRPr="00E7755D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771D38" w:rsidRPr="00E7755D" w14:paraId="6291DE18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289DD36" w14:textId="667772CA" w:rsidR="00771D38" w:rsidRPr="00E7755D" w:rsidRDefault="00B3084A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Campus Life: </w:t>
            </w:r>
          </w:p>
        </w:tc>
        <w:tc>
          <w:tcPr>
            <w:tcW w:w="7830" w:type="dxa"/>
            <w:gridSpan w:val="2"/>
            <w:vAlign w:val="center"/>
          </w:tcPr>
          <w:p w14:paraId="6DF81D88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A1C5EC9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110229F2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B0FD99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33457B0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D6D1D6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E0F120E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53FC1F74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A14C20B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965084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14BBEA0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0A4F88C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83FC3E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6023141E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1DCD91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50802BF4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7EF9FFCB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CC7B2FE" w14:textId="0F7B9763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542A89EC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D5F5B10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57D6FF83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6E152CA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3EF0409D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0E353E78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BAA4A47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70B1F5D1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21EB9111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6528FE55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5A9E1F11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6304530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4DB42C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1633B19B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7F1AA74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C90B31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3FDAB11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583153E2" w14:textId="4E3EEAE8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0" w:type="dxa"/>
            <w:gridSpan w:val="2"/>
            <w:vAlign w:val="center"/>
          </w:tcPr>
          <w:p w14:paraId="776BF75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658A8ABE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35985D74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31460069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170C0B1C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0EF9899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16215023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DFBD6B0" w14:textId="77777777" w:rsidTr="00E7755D">
        <w:trPr>
          <w:trHeight w:val="432"/>
        </w:trPr>
        <w:tc>
          <w:tcPr>
            <w:tcW w:w="2790" w:type="dxa"/>
            <w:gridSpan w:val="2"/>
            <w:vAlign w:val="center"/>
          </w:tcPr>
          <w:p w14:paraId="4412F415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262AAB56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13E1616A" w14:textId="77777777" w:rsidTr="00E7755D">
        <w:trPr>
          <w:trHeight w:val="432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5167EC9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center"/>
          </w:tcPr>
          <w:p w14:paraId="1AED123D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614F8B2C" w14:textId="77777777" w:rsidTr="00E7755D">
        <w:trPr>
          <w:trHeight w:val="432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62DC46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A94F2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2F4E4430" w14:textId="77777777" w:rsidTr="00E7755D">
        <w:trPr>
          <w:trHeight w:val="432"/>
        </w:trPr>
        <w:tc>
          <w:tcPr>
            <w:tcW w:w="10620" w:type="dxa"/>
            <w:gridSpan w:val="4"/>
            <w:tcBorders>
              <w:top w:val="single" w:sz="18" w:space="0" w:color="auto"/>
            </w:tcBorders>
            <w:vAlign w:val="center"/>
          </w:tcPr>
          <w:p w14:paraId="439B13A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55D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771D38" w:rsidRPr="00E7755D" w14:paraId="13DF7603" w14:textId="77777777" w:rsidTr="00E7755D">
        <w:trPr>
          <w:trHeight w:val="432"/>
        </w:trPr>
        <w:tc>
          <w:tcPr>
            <w:tcW w:w="10620" w:type="dxa"/>
            <w:gridSpan w:val="4"/>
            <w:vAlign w:val="center"/>
          </w:tcPr>
          <w:p w14:paraId="689AC0B3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0D163D8" w14:textId="77777777" w:rsidTr="00E7755D">
        <w:trPr>
          <w:trHeight w:val="432"/>
        </w:trPr>
        <w:tc>
          <w:tcPr>
            <w:tcW w:w="10620" w:type="dxa"/>
            <w:gridSpan w:val="4"/>
            <w:vAlign w:val="center"/>
          </w:tcPr>
          <w:p w14:paraId="7EBF028A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1F304D4" w14:textId="77777777" w:rsidTr="00E7755D">
        <w:trPr>
          <w:trHeight w:val="432"/>
        </w:trPr>
        <w:tc>
          <w:tcPr>
            <w:tcW w:w="10620" w:type="dxa"/>
            <w:gridSpan w:val="4"/>
            <w:vAlign w:val="center"/>
          </w:tcPr>
          <w:p w14:paraId="7BF004BF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4959990E" w14:textId="77777777" w:rsidTr="00E7755D">
        <w:trPr>
          <w:trHeight w:val="432"/>
        </w:trPr>
        <w:tc>
          <w:tcPr>
            <w:tcW w:w="10620" w:type="dxa"/>
            <w:gridSpan w:val="4"/>
            <w:vAlign w:val="center"/>
          </w:tcPr>
          <w:p w14:paraId="230D1E8C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D38" w:rsidRPr="00E7755D" w14:paraId="0D2B9183" w14:textId="77777777" w:rsidTr="00E7755D">
        <w:trPr>
          <w:trHeight w:val="432"/>
        </w:trPr>
        <w:tc>
          <w:tcPr>
            <w:tcW w:w="10620" w:type="dxa"/>
            <w:gridSpan w:val="4"/>
            <w:vAlign w:val="center"/>
          </w:tcPr>
          <w:p w14:paraId="0D5190C5" w14:textId="77777777" w:rsidR="00771D38" w:rsidRPr="00E7755D" w:rsidRDefault="00771D38" w:rsidP="00771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A0E0E" w14:textId="77777777" w:rsidR="005508F8" w:rsidRDefault="00690E70">
      <w:r>
        <w:rPr>
          <w:noProof/>
        </w:rPr>
        <w:drawing>
          <wp:anchor distT="0" distB="0" distL="114300" distR="114300" simplePos="0" relativeHeight="251662336" behindDoc="0" locked="0" layoutInCell="1" allowOverlap="1" wp14:anchorId="00E1AE74" wp14:editId="6CEE507C">
            <wp:simplePos x="0" y="0"/>
            <wp:positionH relativeFrom="margin">
              <wp:posOffset>-247408</wp:posOffset>
            </wp:positionH>
            <wp:positionV relativeFrom="paragraph">
              <wp:posOffset>228060</wp:posOffset>
            </wp:positionV>
            <wp:extent cx="1416527" cy="454015"/>
            <wp:effectExtent l="19050" t="19050" r="12700" b="228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527" cy="45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9295AB" wp14:editId="4B84806F">
            <wp:simplePos x="0" y="0"/>
            <wp:positionH relativeFrom="column">
              <wp:posOffset>-401713</wp:posOffset>
            </wp:positionH>
            <wp:positionV relativeFrom="paragraph">
              <wp:posOffset>772138</wp:posOffset>
            </wp:positionV>
            <wp:extent cx="1807658" cy="1407277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58" cy="140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400ED2" wp14:editId="758568B9">
            <wp:simplePos x="0" y="0"/>
            <wp:positionH relativeFrom="column">
              <wp:posOffset>1501096</wp:posOffset>
            </wp:positionH>
            <wp:positionV relativeFrom="paragraph">
              <wp:posOffset>112322</wp:posOffset>
            </wp:positionV>
            <wp:extent cx="4826044" cy="2170688"/>
            <wp:effectExtent l="19050" t="19050" r="12700" b="20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416" cy="21731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8F8" w:rsidSect="00E775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5D"/>
    <w:rsid w:val="003079ED"/>
    <w:rsid w:val="003E595D"/>
    <w:rsid w:val="00532776"/>
    <w:rsid w:val="005508F8"/>
    <w:rsid w:val="00690E70"/>
    <w:rsid w:val="00771D38"/>
    <w:rsid w:val="00A83FAA"/>
    <w:rsid w:val="00B3084A"/>
    <w:rsid w:val="00BD0A07"/>
    <w:rsid w:val="00E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FB0F"/>
  <w15:chartTrackingRefBased/>
  <w15:docId w15:val="{41663FFA-F254-4694-924F-DE6ABC7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13" ma:contentTypeDescription="Create a new document." ma:contentTypeScope="" ma:versionID="7311a289d0753f49a42bc5e5a97dcee5">
  <xsd:schema xmlns:xsd="http://www.w3.org/2001/XMLSchema" xmlns:xs="http://www.w3.org/2001/XMLSchema" xmlns:p="http://schemas.microsoft.com/office/2006/metadata/properties" xmlns:ns3="713f2e6a-8d10-4053-ae99-8338ac94af47" xmlns:ns4="490bd12e-1a20-43e6-a5e6-b3aeb58dec99" targetNamespace="http://schemas.microsoft.com/office/2006/metadata/properties" ma:root="true" ma:fieldsID="6434b1335b5ead5dbf07d0cf59d6c8b1" ns3:_="" ns4:_="">
    <xsd:import namespace="713f2e6a-8d10-4053-ae99-8338ac94af47"/>
    <xsd:import namespace="490bd12e-1a20-43e6-a5e6-b3aeb58de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EB18C-9A8F-4A2F-9A00-A093C806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2e6a-8d10-4053-ae99-8338ac94af47"/>
    <ds:schemaRef ds:uri="490bd12e-1a20-43e6-a5e6-b3aeb58de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48B52-C6BF-4AD0-91B1-783D3CDCC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5D6BD-D702-4248-877F-DE74980E8AC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713f2e6a-8d10-4053-ae99-8338ac94af47"/>
    <ds:schemaRef ds:uri="http://schemas.microsoft.com/office/infopath/2007/PartnerControls"/>
    <ds:schemaRef ds:uri="http://schemas.openxmlformats.org/package/2006/metadata/core-properties"/>
    <ds:schemaRef ds:uri="490bd12e-1a20-43e6-a5e6-b3aeb58dec9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Favors</dc:creator>
  <cp:keywords/>
  <dc:description/>
  <cp:lastModifiedBy>Lauren Bales</cp:lastModifiedBy>
  <cp:revision>2</cp:revision>
  <cp:lastPrinted>2018-11-01T16:25:00Z</cp:lastPrinted>
  <dcterms:created xsi:type="dcterms:W3CDTF">2020-08-27T16:59:00Z</dcterms:created>
  <dcterms:modified xsi:type="dcterms:W3CDTF">2020-08-27T16:59:00Z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0x01010051D3E376CD04D243938B8CEED816B710</vt:lpwstr>
  </property>
</Properties>
</file>